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09198B">
        <w:rPr>
          <w:rFonts w:ascii="Arial" w:hAnsi="Arial" w:cs="Arial"/>
          <w:sz w:val="48"/>
          <w:szCs w:val="48"/>
        </w:rPr>
        <w:t>January 2017</w:t>
      </w:r>
    </w:p>
    <w:p w:rsidR="00680722" w:rsidRDefault="00680722" w:rsidP="002573B5">
      <w:pPr>
        <w:jc w:val="center"/>
        <w:rPr>
          <w:rFonts w:ascii="Arial" w:hAnsi="Arial" w:cs="Arial"/>
          <w:sz w:val="48"/>
          <w:szCs w:val="48"/>
        </w:rPr>
      </w:pPr>
    </w:p>
    <w:p w:rsidR="00CD4883" w:rsidRDefault="00B603B6" w:rsidP="00680722">
      <w:pPr>
        <w:jc w:val="center"/>
        <w:rPr>
          <w:sz w:val="48"/>
          <w:szCs w:val="4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3C9A12DE" wp14:editId="7DD2948E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D8344E" w:rsidRPr="002D7BFD" w:rsidRDefault="00B603B6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97</w:t>
      </w:r>
      <w:r w:rsidR="002573B5" w:rsidRPr="002573B5">
        <w:rPr>
          <w:b/>
          <w:bCs/>
          <w:sz w:val="48"/>
          <w:szCs w:val="48"/>
        </w:rPr>
        <w:t xml:space="preserve">%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702DC"/>
    <w:rsid w:val="0009198B"/>
    <w:rsid w:val="00097568"/>
    <w:rsid w:val="000B1C75"/>
    <w:rsid w:val="001003F9"/>
    <w:rsid w:val="0014083A"/>
    <w:rsid w:val="00246795"/>
    <w:rsid w:val="002573B5"/>
    <w:rsid w:val="0028477C"/>
    <w:rsid w:val="00295DB2"/>
    <w:rsid w:val="002D7BFD"/>
    <w:rsid w:val="003216AC"/>
    <w:rsid w:val="003264BB"/>
    <w:rsid w:val="003873F0"/>
    <w:rsid w:val="00396ABE"/>
    <w:rsid w:val="00461162"/>
    <w:rsid w:val="00467FC0"/>
    <w:rsid w:val="004D204A"/>
    <w:rsid w:val="004F2C5B"/>
    <w:rsid w:val="005F064E"/>
    <w:rsid w:val="00656004"/>
    <w:rsid w:val="00680722"/>
    <w:rsid w:val="006B0D82"/>
    <w:rsid w:val="006D187A"/>
    <w:rsid w:val="006F7E0A"/>
    <w:rsid w:val="008C046C"/>
    <w:rsid w:val="008F64C3"/>
    <w:rsid w:val="00900300"/>
    <w:rsid w:val="00940004"/>
    <w:rsid w:val="009C55F0"/>
    <w:rsid w:val="00A024E0"/>
    <w:rsid w:val="00A8469F"/>
    <w:rsid w:val="00B603B6"/>
    <w:rsid w:val="00C044B3"/>
    <w:rsid w:val="00C07A15"/>
    <w:rsid w:val="00CB70B2"/>
    <w:rsid w:val="00CD4883"/>
    <w:rsid w:val="00D448C8"/>
    <w:rsid w:val="00D8344E"/>
    <w:rsid w:val="00E20A38"/>
    <w:rsid w:val="00ED7203"/>
    <w:rsid w:val="00F1201A"/>
    <w:rsid w:val="00F20549"/>
    <w:rsid w:val="00FB3B29"/>
    <w:rsid w:val="00FC2AF8"/>
    <w:rsid w:val="00FC674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 Likely/Likely</c:v>
                </c:pt>
                <c:pt idx="1">
                  <c:v>Neither Likely/unlikely</c:v>
                </c:pt>
                <c:pt idx="2">
                  <c:v>Extremely unlikely/don't know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63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(ELCCG)</cp:lastModifiedBy>
  <cp:revision>4</cp:revision>
  <dcterms:created xsi:type="dcterms:W3CDTF">2017-02-07T14:35:00Z</dcterms:created>
  <dcterms:modified xsi:type="dcterms:W3CDTF">2017-02-08T13:14:00Z</dcterms:modified>
</cp:coreProperties>
</file>